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2DCBD" w14:textId="77777777" w:rsidR="00BD556E" w:rsidRDefault="00BD556E"/>
    <w:tbl>
      <w:tblPr>
        <w:tblW w:w="10915" w:type="dxa"/>
        <w:tblInd w:w="-15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5"/>
        <w:gridCol w:w="6950"/>
      </w:tblGrid>
      <w:tr w:rsidR="00887AB9" w14:paraId="078AFE6F" w14:textId="77777777" w:rsidTr="00C47BB0">
        <w:trPr>
          <w:trHeight w:val="480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47F6D25" w14:textId="21D522AA" w:rsidR="00887AB9" w:rsidRDefault="0053635E" w:rsidP="0033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ZAVRŠNO IZVJEŠĆE O PROVEDBI PROJEKTA</w:t>
            </w:r>
          </w:p>
        </w:tc>
      </w:tr>
      <w:tr w:rsidR="00887AB9" w:rsidRPr="00F05CFD" w14:paraId="6962B6DA" w14:textId="77777777" w:rsidTr="00597597">
        <w:trPr>
          <w:trHeight w:val="57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E40DCC9" w14:textId="56F4B3FB" w:rsidR="00887AB9" w:rsidRPr="00F05CFD" w:rsidRDefault="00887AB9" w:rsidP="00251A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05CFD">
              <w:rPr>
                <w:rFonts w:ascii="Calibri" w:hAnsi="Calibri" w:cs="Calibri"/>
                <w:b/>
                <w:bCs/>
                <w:color w:val="000000"/>
              </w:rPr>
              <w:t xml:space="preserve">1. OSNOVNI PODACI O KORISNIKU </w:t>
            </w:r>
          </w:p>
        </w:tc>
      </w:tr>
      <w:tr w:rsidR="00887AB9" w:rsidRPr="005D7E44" w14:paraId="0E7D137D" w14:textId="77777777" w:rsidTr="00C47BB0">
        <w:trPr>
          <w:trHeight w:val="227"/>
        </w:trPr>
        <w:tc>
          <w:tcPr>
            <w:tcW w:w="396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4FA191" w14:textId="74E73334" w:rsidR="00887AB9" w:rsidRPr="005D7E44" w:rsidRDefault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Naziv</w:t>
            </w:r>
          </w:p>
        </w:tc>
        <w:tc>
          <w:tcPr>
            <w:tcW w:w="69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F62F2F" w14:textId="77777777" w:rsidR="00887AB9" w:rsidRPr="005D7E44" w:rsidRDefault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07C92D5E" w14:textId="77777777" w:rsidTr="00C47BB0">
        <w:trPr>
          <w:trHeight w:val="227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0F7672" w14:textId="462FBF13" w:rsidR="00887AB9" w:rsidRPr="005D7E44" w:rsidRDefault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Adresa sjedišta (mjesto, ulica, kućni broj)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616E16" w14:textId="0CE807EA" w:rsidR="00887AB9" w:rsidRPr="005D7E44" w:rsidRDefault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887AB9" w:rsidRPr="005D7E44" w14:paraId="796FE818" w14:textId="77777777" w:rsidTr="00C47BB0">
        <w:trPr>
          <w:trHeight w:val="227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BDE2DDD" w14:textId="46E1BF5F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Grad/Općina  (broj pošte, naziv)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925266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887AB9" w:rsidRPr="005D7E44" w14:paraId="502076D6" w14:textId="77777777" w:rsidTr="00C47BB0">
        <w:trPr>
          <w:trHeight w:val="227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27E724" w14:textId="7A1BE0F4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OIB</w:t>
            </w:r>
            <w:r w:rsidRPr="005D7E44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DB24D2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2BD2B33F" w14:textId="77777777" w:rsidTr="00C47BB0">
        <w:trPr>
          <w:trHeight w:val="227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87BD4F9" w14:textId="4C33D19B" w:rsidR="00887AB9" w:rsidRPr="005D7E44" w:rsidRDefault="00251A1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Ime i prezime osobe ovlaštene za zastupanje, funkcija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61725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597597" w:rsidRPr="005D7E44" w14:paraId="040FE7D8" w14:textId="77777777" w:rsidTr="006771FB">
        <w:trPr>
          <w:trHeight w:val="227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6324D5" w14:textId="793DC431" w:rsidR="00597597" w:rsidRPr="005D7E44" w:rsidRDefault="00597597" w:rsidP="006771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Ime i prezime kontakt osobe zadužene za projekt </w:t>
            </w:r>
            <w:r w:rsidRPr="005D7E44">
              <w:rPr>
                <w:rFonts w:cstheme="minorHAnsi"/>
                <w:color w:val="000000"/>
              </w:rPr>
              <w:t>(ime, prezime, funkcija)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88ED99" w14:textId="77777777" w:rsidR="00597597" w:rsidRPr="005D7E44" w:rsidRDefault="00597597" w:rsidP="006771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74FCB9B9" w14:textId="77777777" w:rsidTr="00C47BB0">
        <w:trPr>
          <w:trHeight w:val="227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D333255" w14:textId="004E99E1" w:rsidR="00887AB9" w:rsidRPr="005D7E44" w:rsidRDefault="00251A1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Broj telefona/mobitela</w:t>
            </w:r>
            <w:r w:rsidR="0059759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1EB46E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4CF29446" w14:textId="77777777" w:rsidTr="00C47BB0">
        <w:trPr>
          <w:trHeight w:val="227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6DDF47" w14:textId="5C13D7E7" w:rsidR="00887AB9" w:rsidRPr="005D7E44" w:rsidRDefault="00251A1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E-mail</w:t>
            </w:r>
            <w:r w:rsidR="0059759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1B5E03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5E84D47A" w14:textId="77777777" w:rsidTr="00C47BB0">
        <w:trPr>
          <w:trHeight w:val="227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12F0C96" w14:textId="29BEF10B" w:rsidR="00887AB9" w:rsidRPr="005D7E44" w:rsidRDefault="00251A1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Internetska stranica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029116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2F042DB5" w14:textId="77777777" w:rsidTr="00C47BB0">
        <w:trPr>
          <w:trHeight w:val="227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D85E7BE" w14:textId="11F12E89" w:rsidR="00887AB9" w:rsidRPr="005D7E44" w:rsidRDefault="00251A1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Naziv poslovne banke i sjedište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184462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4CCBEC3A" w14:textId="77777777" w:rsidTr="00C47BB0">
        <w:trPr>
          <w:trHeight w:val="227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5A44E1" w14:textId="368C8BA3" w:rsidR="00887AB9" w:rsidRPr="005D7E44" w:rsidRDefault="00251A1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IBAN broj žiro računa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15A8E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12650BA1" w14:textId="77777777" w:rsidTr="00C47BB0">
        <w:trPr>
          <w:trHeight w:val="264"/>
        </w:trPr>
        <w:tc>
          <w:tcPr>
            <w:tcW w:w="3965" w:type="dxa"/>
          </w:tcPr>
          <w:p w14:paraId="4632439D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950" w:type="dxa"/>
          </w:tcPr>
          <w:p w14:paraId="1158B003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2FE2EDB0" w14:textId="77777777" w:rsidTr="008A3240">
        <w:trPr>
          <w:trHeight w:val="306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hideMark/>
          </w:tcPr>
          <w:p w14:paraId="497BDD3B" w14:textId="1EC6E415" w:rsidR="00887AB9" w:rsidRPr="005D7E44" w:rsidRDefault="00887AB9" w:rsidP="00251A1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5D7E44">
              <w:rPr>
                <w:rFonts w:cstheme="minorHAnsi"/>
                <w:b/>
                <w:bCs/>
                <w:color w:val="000000"/>
              </w:rPr>
              <w:t xml:space="preserve">2. PODACI O PROJEKTU </w:t>
            </w:r>
          </w:p>
        </w:tc>
      </w:tr>
      <w:tr w:rsidR="00251A1B" w:rsidRPr="005D7E44" w14:paraId="40C1279A" w14:textId="77777777" w:rsidTr="00C47BB0">
        <w:trPr>
          <w:trHeight w:val="1003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4D100CE" w14:textId="028E7050" w:rsidR="00251A1B" w:rsidRPr="00BD556E" w:rsidRDefault="00975C64" w:rsidP="00BD556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Broj i datum ugovora </w:t>
            </w:r>
            <w:r w:rsidRPr="00975C64">
              <w:rPr>
                <w:rFonts w:cstheme="minorHAnsi"/>
                <w:bCs/>
              </w:rPr>
              <w:t xml:space="preserve">o sufinanciranju projekta temeljem </w:t>
            </w:r>
            <w:r w:rsidR="00BD556E" w:rsidRPr="00BD556E">
              <w:rPr>
                <w:rFonts w:cstheme="minorHAnsi"/>
                <w:bCs/>
              </w:rPr>
              <w:t>Program</w:t>
            </w:r>
            <w:r w:rsidR="00BD556E" w:rsidRPr="00BD556E">
              <w:rPr>
                <w:rFonts w:cstheme="minorHAnsi"/>
                <w:bCs/>
              </w:rPr>
              <w:t>a</w:t>
            </w:r>
            <w:r w:rsidR="00BD556E" w:rsidRPr="00BD556E">
              <w:rPr>
                <w:rFonts w:cstheme="minorHAnsi"/>
                <w:bCs/>
              </w:rPr>
              <w:t xml:space="preserve"> unapređenja infrastrukture javnog prijevoza putnika na području Ka</w:t>
            </w:r>
            <w:r w:rsidR="00BD556E">
              <w:rPr>
                <w:rFonts w:cstheme="minorHAnsi"/>
                <w:bCs/>
              </w:rPr>
              <w:t>rlovačke županije u 2026. godini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8775DB" w14:textId="0FEB66BC" w:rsidR="00251A1B" w:rsidRPr="005D7E44" w:rsidRDefault="00251A1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975C64" w:rsidRPr="005D7E44" w14:paraId="696947BC" w14:textId="77777777" w:rsidTr="00C47BB0">
        <w:trPr>
          <w:trHeight w:val="283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65577C" w14:textId="48AE661E" w:rsidR="00975C64" w:rsidRDefault="00631AC5" w:rsidP="00975C64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5D7E44">
              <w:rPr>
                <w:rFonts w:cstheme="minorHAnsi"/>
                <w:color w:val="000000"/>
              </w:rPr>
              <w:t>Naziv projekta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DA1521" w14:textId="77777777" w:rsidR="00975C64" w:rsidRPr="005D7E44" w:rsidRDefault="00975C64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251A1B" w:rsidRPr="005D7E44" w14:paraId="05D13C08" w14:textId="77777777" w:rsidTr="00C47BB0">
        <w:trPr>
          <w:trHeight w:val="422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0BEF3D" w14:textId="77777777" w:rsidR="00251A1B" w:rsidRPr="005D7E44" w:rsidRDefault="00251A1B" w:rsidP="00251A1B">
            <w:pPr>
              <w:spacing w:after="0" w:line="240" w:lineRule="auto"/>
              <w:rPr>
                <w:rFonts w:cstheme="minorHAnsi"/>
              </w:rPr>
            </w:pPr>
            <w:r w:rsidRPr="005D7E44">
              <w:rPr>
                <w:rFonts w:cstheme="minorHAnsi"/>
              </w:rPr>
              <w:t>Razdoblje provedbe projekta:</w:t>
            </w:r>
          </w:p>
          <w:p w14:paraId="24A30B10" w14:textId="55E5CCE1" w:rsidR="00251A1B" w:rsidRPr="005D7E44" w:rsidRDefault="00251A1B" w:rsidP="00251A1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D7E44">
              <w:rPr>
                <w:rFonts w:cstheme="minorHAnsi"/>
              </w:rPr>
              <w:t>(datum početka i završetka provedbe)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EC1AEA" w14:textId="77777777" w:rsidR="00251A1B" w:rsidRPr="005D7E44" w:rsidRDefault="00251A1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887AB9" w:rsidRPr="005D7E44" w14:paraId="06913453" w14:textId="77777777" w:rsidTr="00C47BB0">
        <w:trPr>
          <w:trHeight w:val="20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E70C05B" w14:textId="209EADF3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Ukupna vrijednost projekta (</w:t>
            </w:r>
            <w:r w:rsidR="003A619D">
              <w:rPr>
                <w:rFonts w:cstheme="minorHAnsi"/>
                <w:color w:val="000000"/>
              </w:rPr>
              <w:t>EUR</w:t>
            </w:r>
            <w:r w:rsidR="00251A1B" w:rsidRPr="005D7E44">
              <w:rPr>
                <w:rFonts w:cstheme="minorHAnsi"/>
                <w:color w:val="000000"/>
              </w:rPr>
              <w:t xml:space="preserve">) 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903D6D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812305" w:rsidRPr="005D7E44" w14:paraId="0E2B49B3" w14:textId="77777777" w:rsidTr="00C47BB0">
        <w:trPr>
          <w:trHeight w:val="574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B9164C" w14:textId="77D451EC" w:rsidR="00812305" w:rsidRPr="005D7E44" w:rsidRDefault="00812305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 xml:space="preserve">Ukupna vrijednost </w:t>
            </w:r>
            <w:r>
              <w:rPr>
                <w:rFonts w:cstheme="minorHAnsi"/>
                <w:color w:val="000000"/>
              </w:rPr>
              <w:t xml:space="preserve">prihvatljivih troškova </w:t>
            </w:r>
            <w:r w:rsidRPr="005D7E44">
              <w:rPr>
                <w:rFonts w:cstheme="minorHAnsi"/>
                <w:color w:val="000000"/>
              </w:rPr>
              <w:t>projekta (</w:t>
            </w:r>
            <w:r w:rsidR="003A619D">
              <w:rPr>
                <w:rFonts w:cstheme="minorHAnsi"/>
                <w:color w:val="000000"/>
              </w:rPr>
              <w:t>EUR</w:t>
            </w:r>
            <w:r w:rsidRPr="005D7E44">
              <w:rPr>
                <w:rFonts w:cstheme="minorHAnsi"/>
                <w:color w:val="000000"/>
              </w:rPr>
              <w:t>)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994650" w14:textId="77777777" w:rsidR="00812305" w:rsidRPr="005D7E44" w:rsidRDefault="00812305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251A1B" w:rsidRPr="005D7E44" w14:paraId="01A7F462" w14:textId="77777777" w:rsidTr="00C47BB0">
        <w:trPr>
          <w:trHeight w:val="252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7F225A" w14:textId="4990166D" w:rsidR="00251A1B" w:rsidRPr="005D7E44" w:rsidRDefault="00251A1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D7E44">
              <w:rPr>
                <w:rFonts w:cstheme="minorHAnsi"/>
              </w:rPr>
              <w:t>Sredstva prijavitelja (</w:t>
            </w:r>
            <w:r w:rsidR="003A619D">
              <w:rPr>
                <w:rFonts w:cstheme="minorHAnsi"/>
              </w:rPr>
              <w:t>EUR</w:t>
            </w:r>
            <w:r w:rsidRPr="005D7E44">
              <w:rPr>
                <w:rFonts w:cstheme="minorHAnsi"/>
              </w:rPr>
              <w:t>, udio (%))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5597A9" w14:textId="77777777" w:rsidR="00251A1B" w:rsidRPr="005D7E44" w:rsidRDefault="00251A1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251A1B" w:rsidRPr="005D7E44" w14:paraId="658B4E46" w14:textId="77777777" w:rsidTr="00C47BB0">
        <w:trPr>
          <w:trHeight w:val="574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949555" w14:textId="62840D9F" w:rsidR="00251A1B" w:rsidRPr="005D7E44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Sredstva </w:t>
            </w:r>
            <w:r w:rsidR="00286D9B" w:rsidRPr="005D7E44">
              <w:rPr>
                <w:rFonts w:cstheme="minorHAnsi"/>
                <w:color w:val="000000"/>
              </w:rPr>
              <w:t xml:space="preserve">Karlovačke županije </w:t>
            </w:r>
            <w:r w:rsidR="00251A1B" w:rsidRPr="005D7E44">
              <w:rPr>
                <w:rFonts w:cstheme="minorHAnsi"/>
                <w:color w:val="000000"/>
              </w:rPr>
              <w:t>(</w:t>
            </w:r>
            <w:r w:rsidR="003A619D">
              <w:rPr>
                <w:rFonts w:cstheme="minorHAnsi"/>
                <w:color w:val="000000"/>
              </w:rPr>
              <w:t>EUR</w:t>
            </w:r>
            <w:r w:rsidR="00286D9B" w:rsidRPr="005D7E44">
              <w:rPr>
                <w:rFonts w:cstheme="minorHAnsi"/>
                <w:color w:val="000000"/>
              </w:rPr>
              <w:t>, udio (%</w:t>
            </w:r>
            <w:r w:rsidR="00251A1B" w:rsidRPr="005D7E44">
              <w:rPr>
                <w:rFonts w:cstheme="minorHAnsi"/>
                <w:color w:val="000000"/>
              </w:rPr>
              <w:t>)</w:t>
            </w:r>
            <w:r w:rsidR="00286D9B" w:rsidRPr="005D7E44">
              <w:rPr>
                <w:rFonts w:cstheme="minorHAnsi"/>
                <w:color w:val="000000"/>
              </w:rPr>
              <w:t>)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318A15" w14:textId="77777777" w:rsidR="00251A1B" w:rsidRPr="005D7E44" w:rsidRDefault="00251A1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887AB9" w:rsidRPr="005D7E44" w14:paraId="217A3B37" w14:textId="77777777" w:rsidTr="00C47BB0">
        <w:trPr>
          <w:trHeight w:val="587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6B9A3A" w14:textId="7950A743" w:rsidR="00887AB9" w:rsidRPr="005D7E44" w:rsidRDefault="00286D9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 xml:space="preserve">Sredstva ostalih izvora (navesti </w:t>
            </w:r>
            <w:r w:rsidR="00597597">
              <w:rPr>
                <w:rFonts w:cstheme="minorHAnsi"/>
              </w:rPr>
              <w:t xml:space="preserve">izvore, </w:t>
            </w:r>
            <w:r w:rsidR="003A619D">
              <w:rPr>
                <w:rFonts w:cstheme="minorHAnsi"/>
              </w:rPr>
              <w:t>EUR</w:t>
            </w:r>
            <w:r w:rsidRPr="005D7E44">
              <w:rPr>
                <w:rFonts w:cstheme="minorHAnsi"/>
              </w:rPr>
              <w:t>, udio (%))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084CE1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286D9B" w:rsidRPr="005D7E44" w14:paraId="1EBA2E5D" w14:textId="77777777" w:rsidTr="00C47BB0">
        <w:trPr>
          <w:trHeight w:val="553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5FFDE8" w14:textId="77777777" w:rsidR="00597597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5CA5D3B9" w14:textId="77777777" w:rsidR="00597597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641B3B93" w14:textId="059C6A47" w:rsidR="00286D9B" w:rsidRDefault="00B27F8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Detaljan o</w:t>
            </w:r>
            <w:r w:rsidR="00286D9B" w:rsidRPr="005D7E44">
              <w:rPr>
                <w:rFonts w:cstheme="minorHAnsi"/>
                <w:color w:val="000000"/>
              </w:rPr>
              <w:t>pis provedenih projektnih aktivnosti i ostvareni</w:t>
            </w:r>
            <w:r w:rsidR="00597597">
              <w:rPr>
                <w:rFonts w:cstheme="minorHAnsi"/>
                <w:color w:val="000000"/>
              </w:rPr>
              <w:t xml:space="preserve">h </w:t>
            </w:r>
            <w:r w:rsidR="00286D9B" w:rsidRPr="005D7E44">
              <w:rPr>
                <w:rFonts w:cstheme="minorHAnsi"/>
                <w:color w:val="000000"/>
              </w:rPr>
              <w:t>rezultat</w:t>
            </w:r>
            <w:r w:rsidR="00597597">
              <w:rPr>
                <w:rFonts w:cstheme="minorHAnsi"/>
                <w:color w:val="000000"/>
              </w:rPr>
              <w:t xml:space="preserve">a </w:t>
            </w:r>
            <w:r w:rsidR="00286D9B" w:rsidRPr="005D7E44">
              <w:rPr>
                <w:rFonts w:cstheme="minorHAnsi"/>
                <w:color w:val="000000"/>
              </w:rPr>
              <w:t xml:space="preserve"> </w:t>
            </w:r>
          </w:p>
          <w:p w14:paraId="5DC4A46F" w14:textId="77777777" w:rsidR="00597597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18947925" w14:textId="77777777" w:rsidR="00597597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36702549" w14:textId="08A2014B" w:rsidR="00597597" w:rsidRPr="005D7E44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5338E4" w14:textId="77777777" w:rsidR="00286D9B" w:rsidRPr="005D7E44" w:rsidRDefault="00286D9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286D9B" w:rsidRPr="005D7E44" w14:paraId="2F26DEC7" w14:textId="77777777" w:rsidTr="00C47BB0">
        <w:trPr>
          <w:trHeight w:val="650"/>
        </w:trPr>
        <w:tc>
          <w:tcPr>
            <w:tcW w:w="396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E6026E" w14:textId="77777777" w:rsidR="00597597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597AB48D" w14:textId="77777777" w:rsidR="00597597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56C731B9" w14:textId="77777777" w:rsidR="00597597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00C908FB" w14:textId="24F8023D" w:rsidR="00286D9B" w:rsidRDefault="00286D9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Popis projektnih aktivnosti sufinanciranih od strane Karlovačke županije</w:t>
            </w:r>
          </w:p>
          <w:p w14:paraId="75C474CA" w14:textId="77777777" w:rsidR="00597597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6F9B383D" w14:textId="77777777" w:rsidR="00597597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4733EA10" w14:textId="77777777" w:rsidR="008A3240" w:rsidRDefault="008A3240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45E017AD" w14:textId="346EC524" w:rsidR="00597597" w:rsidRPr="005D7E44" w:rsidRDefault="0059759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6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F91852" w14:textId="77777777" w:rsidR="00286D9B" w:rsidRPr="005D7E44" w:rsidRDefault="00286D9B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2B2CA0" w:rsidRPr="005D7E44" w14:paraId="1896B48F" w14:textId="77777777" w:rsidTr="008A3240">
        <w:trPr>
          <w:trHeight w:val="43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64FEFB" w14:textId="731E896E" w:rsidR="002B2CA0" w:rsidRPr="00C47BB0" w:rsidRDefault="00CC2D47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lastRenderedPageBreak/>
              <w:t xml:space="preserve">3. </w:t>
            </w:r>
            <w:r w:rsidRPr="00C47BB0">
              <w:rPr>
                <w:rFonts w:cstheme="minorHAnsi"/>
                <w:b/>
                <w:bCs/>
                <w:color w:val="000000"/>
              </w:rPr>
              <w:t>SPECIFIKACIJA TROŠKOVA</w:t>
            </w:r>
            <w:r w:rsidR="004023C6">
              <w:rPr>
                <w:rFonts w:cstheme="minorHAnsi"/>
                <w:b/>
                <w:bCs/>
                <w:color w:val="000000"/>
              </w:rPr>
              <w:t xml:space="preserve"> PROJEKTA</w:t>
            </w:r>
            <w:r w:rsidRPr="00C47BB0">
              <w:rPr>
                <w:rFonts w:cstheme="minorHAnsi"/>
                <w:b/>
                <w:bCs/>
                <w:color w:val="000000"/>
              </w:rPr>
              <w:t xml:space="preserve">: </w:t>
            </w:r>
          </w:p>
        </w:tc>
      </w:tr>
    </w:tbl>
    <w:tbl>
      <w:tblPr>
        <w:tblStyle w:val="Reetkatablice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811"/>
        <w:gridCol w:w="1434"/>
        <w:gridCol w:w="1276"/>
        <w:gridCol w:w="1559"/>
        <w:gridCol w:w="2126"/>
      </w:tblGrid>
      <w:tr w:rsidR="002B2CA0" w:rsidRPr="00DB46DE" w14:paraId="6BDB2FF9" w14:textId="77777777" w:rsidTr="004023C6">
        <w:tc>
          <w:tcPr>
            <w:tcW w:w="709" w:type="dxa"/>
            <w:shd w:val="clear" w:color="auto" w:fill="FFFFFF" w:themeFill="background1"/>
            <w:vAlign w:val="center"/>
          </w:tcPr>
          <w:p w14:paraId="02D64D8F" w14:textId="77777777" w:rsidR="002B2CA0" w:rsidRPr="00DB46DE" w:rsidRDefault="002B2CA0" w:rsidP="004A0B60">
            <w:pPr>
              <w:jc w:val="center"/>
              <w:rPr>
                <w:b/>
                <w:sz w:val="20"/>
              </w:rPr>
            </w:pPr>
            <w:r w:rsidRPr="00DB46DE">
              <w:rPr>
                <w:b/>
                <w:sz w:val="20"/>
              </w:rPr>
              <w:t>Red.</w:t>
            </w:r>
          </w:p>
          <w:p w14:paraId="726A0D89" w14:textId="77777777" w:rsidR="002B2CA0" w:rsidRPr="00DB46DE" w:rsidRDefault="002B2CA0" w:rsidP="004A0B60">
            <w:pPr>
              <w:jc w:val="center"/>
              <w:rPr>
                <w:b/>
                <w:sz w:val="20"/>
              </w:rPr>
            </w:pPr>
            <w:r w:rsidRPr="00DB46DE">
              <w:rPr>
                <w:b/>
                <w:sz w:val="20"/>
              </w:rPr>
              <w:t>br.</w:t>
            </w:r>
          </w:p>
        </w:tc>
        <w:tc>
          <w:tcPr>
            <w:tcW w:w="3811" w:type="dxa"/>
            <w:shd w:val="clear" w:color="auto" w:fill="FFFFFF" w:themeFill="background1"/>
            <w:vAlign w:val="center"/>
          </w:tcPr>
          <w:p w14:paraId="69962F84" w14:textId="77777777" w:rsidR="002B2CA0" w:rsidRPr="00DB46DE" w:rsidRDefault="002B2CA0" w:rsidP="004A0B60">
            <w:pPr>
              <w:jc w:val="center"/>
              <w:rPr>
                <w:b/>
                <w:sz w:val="20"/>
              </w:rPr>
            </w:pPr>
            <w:r w:rsidRPr="00DB46DE">
              <w:rPr>
                <w:b/>
                <w:sz w:val="20"/>
              </w:rPr>
              <w:t>Naziv troška</w:t>
            </w:r>
          </w:p>
        </w:tc>
        <w:tc>
          <w:tcPr>
            <w:tcW w:w="1434" w:type="dxa"/>
            <w:shd w:val="clear" w:color="auto" w:fill="FFFFFF" w:themeFill="background1"/>
            <w:vAlign w:val="center"/>
          </w:tcPr>
          <w:p w14:paraId="41A9B757" w14:textId="77777777" w:rsidR="002B2CA0" w:rsidRPr="00DB46DE" w:rsidRDefault="002B2CA0" w:rsidP="004A0B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Neto trošak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EB5D06" w14:textId="77777777" w:rsidR="002B2CA0" w:rsidRPr="00DB46DE" w:rsidRDefault="002B2CA0" w:rsidP="004A0B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PDV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5C6F8B" w14:textId="77777777" w:rsidR="002B2CA0" w:rsidRPr="00DB46DE" w:rsidRDefault="002B2CA0" w:rsidP="004A0B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Ukupna vrijednost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B300276" w14:textId="4DD021EF" w:rsidR="002B2CA0" w:rsidRPr="00DB46DE" w:rsidRDefault="00597597" w:rsidP="004A0B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Iznos sredstava </w:t>
            </w:r>
            <w:r w:rsidR="002B2CA0">
              <w:rPr>
                <w:b/>
                <w:sz w:val="20"/>
              </w:rPr>
              <w:t>Karlovačke županije</w:t>
            </w:r>
          </w:p>
        </w:tc>
      </w:tr>
      <w:tr w:rsidR="002B2CA0" w:rsidRPr="00DB46DE" w14:paraId="25249EEA" w14:textId="77777777" w:rsidTr="004023C6">
        <w:tc>
          <w:tcPr>
            <w:tcW w:w="709" w:type="dxa"/>
            <w:shd w:val="clear" w:color="auto" w:fill="FFFFFF" w:themeFill="background1"/>
            <w:vAlign w:val="center"/>
          </w:tcPr>
          <w:p w14:paraId="52CC4BC2" w14:textId="77777777" w:rsidR="002B2CA0" w:rsidRPr="00DB46DE" w:rsidRDefault="002B2CA0" w:rsidP="004A0B60">
            <w:pPr>
              <w:jc w:val="center"/>
              <w:rPr>
                <w:b/>
                <w:sz w:val="20"/>
              </w:rPr>
            </w:pPr>
          </w:p>
        </w:tc>
        <w:tc>
          <w:tcPr>
            <w:tcW w:w="3811" w:type="dxa"/>
            <w:shd w:val="clear" w:color="auto" w:fill="FFFFFF" w:themeFill="background1"/>
            <w:vAlign w:val="center"/>
          </w:tcPr>
          <w:p w14:paraId="02832553" w14:textId="77777777" w:rsidR="002B2CA0" w:rsidRPr="00DB46DE" w:rsidRDefault="002B2CA0" w:rsidP="004A0B60">
            <w:pPr>
              <w:jc w:val="center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FFFFFF" w:themeFill="background1"/>
          </w:tcPr>
          <w:p w14:paraId="7C3B9E71" w14:textId="3FD94469" w:rsidR="002B2CA0" w:rsidRPr="00DB46DE" w:rsidRDefault="00C47BB0" w:rsidP="004A0B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EUR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3A4539" w14:textId="6205E5A7" w:rsidR="002B2CA0" w:rsidRPr="00DB46DE" w:rsidRDefault="00C47BB0" w:rsidP="004A0B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7E62F7" w14:textId="6375DE92" w:rsidR="002B2CA0" w:rsidRPr="00DB46DE" w:rsidRDefault="00C47BB0" w:rsidP="004A0B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FA76D9B" w14:textId="45C0A5DF" w:rsidR="002B2CA0" w:rsidRDefault="00C47BB0" w:rsidP="004A0B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EUR</w:t>
            </w:r>
          </w:p>
        </w:tc>
      </w:tr>
      <w:tr w:rsidR="00597597" w:rsidRPr="004C23D0" w14:paraId="42D8C6D1" w14:textId="77777777" w:rsidTr="00597597">
        <w:tc>
          <w:tcPr>
            <w:tcW w:w="10915" w:type="dxa"/>
            <w:gridSpan w:val="6"/>
            <w:shd w:val="clear" w:color="auto" w:fill="FFFFFF" w:themeFill="background1"/>
            <w:vAlign w:val="center"/>
          </w:tcPr>
          <w:p w14:paraId="288CF67C" w14:textId="560D5356" w:rsidR="00597597" w:rsidRPr="004C23D0" w:rsidRDefault="00597597" w:rsidP="00BD556E">
            <w:pPr>
              <w:rPr>
                <w:b/>
              </w:rPr>
            </w:pPr>
            <w:r>
              <w:rPr>
                <w:b/>
              </w:rPr>
              <w:t>I</w:t>
            </w:r>
            <w:r w:rsidRPr="004C23D0">
              <w:rPr>
                <w:b/>
              </w:rPr>
              <w:t>zrada dokumentacije (</w:t>
            </w:r>
            <w:r w:rsidR="00BD556E">
              <w:rPr>
                <w:b/>
              </w:rPr>
              <w:t>izrada elaborata</w:t>
            </w:r>
            <w:r w:rsidRPr="004C23D0">
              <w:rPr>
                <w:b/>
              </w:rPr>
              <w:t>, projektne i druge tehničke dokumentacije)</w:t>
            </w:r>
          </w:p>
        </w:tc>
      </w:tr>
      <w:tr w:rsidR="002B2CA0" w14:paraId="260A2630" w14:textId="77777777" w:rsidTr="004023C6">
        <w:tc>
          <w:tcPr>
            <w:tcW w:w="709" w:type="dxa"/>
            <w:shd w:val="clear" w:color="auto" w:fill="FFFFFF" w:themeFill="background1"/>
          </w:tcPr>
          <w:p w14:paraId="11501C9E" w14:textId="77777777" w:rsidR="002B2CA0" w:rsidRPr="00B4080C" w:rsidRDefault="002B2CA0" w:rsidP="004A0B60">
            <w:pPr>
              <w:jc w:val="center"/>
            </w:pPr>
            <w:r w:rsidRPr="00B4080C">
              <w:t>1.</w:t>
            </w:r>
          </w:p>
        </w:tc>
        <w:tc>
          <w:tcPr>
            <w:tcW w:w="3811" w:type="dxa"/>
            <w:shd w:val="clear" w:color="auto" w:fill="FFFFFF" w:themeFill="background1"/>
          </w:tcPr>
          <w:p w14:paraId="496680F6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434" w:type="dxa"/>
            <w:shd w:val="clear" w:color="auto" w:fill="FFFFFF" w:themeFill="background1"/>
          </w:tcPr>
          <w:p w14:paraId="7C6E339B" w14:textId="77777777" w:rsidR="002B2CA0" w:rsidRDefault="002B2CA0" w:rsidP="004A0B60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BEC423" w14:textId="77777777" w:rsidR="002B2CA0" w:rsidRDefault="002B2CA0" w:rsidP="004A0B6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772BE2" w14:textId="77777777" w:rsidR="002B2CA0" w:rsidRDefault="002B2CA0" w:rsidP="004A0B6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DDB6DA5" w14:textId="77777777" w:rsidR="002B2CA0" w:rsidRDefault="002B2CA0" w:rsidP="004A0B60">
            <w:pPr>
              <w:jc w:val="center"/>
              <w:rPr>
                <w:b/>
                <w:bCs/>
              </w:rPr>
            </w:pPr>
          </w:p>
        </w:tc>
      </w:tr>
      <w:tr w:rsidR="002B2CA0" w:rsidRPr="00B4080C" w14:paraId="41D4F7F3" w14:textId="77777777" w:rsidTr="004023C6">
        <w:tc>
          <w:tcPr>
            <w:tcW w:w="709" w:type="dxa"/>
          </w:tcPr>
          <w:p w14:paraId="6E67D1B5" w14:textId="77777777" w:rsidR="002B2CA0" w:rsidRPr="00B4080C" w:rsidRDefault="002B2CA0" w:rsidP="004A0B60">
            <w:pPr>
              <w:jc w:val="center"/>
            </w:pPr>
            <w:r w:rsidRPr="00B4080C">
              <w:t>2.</w:t>
            </w:r>
          </w:p>
        </w:tc>
        <w:tc>
          <w:tcPr>
            <w:tcW w:w="3811" w:type="dxa"/>
          </w:tcPr>
          <w:p w14:paraId="1FE4F787" w14:textId="77777777" w:rsidR="002B2CA0" w:rsidRPr="00B4080C" w:rsidRDefault="002B2CA0" w:rsidP="004A0B60"/>
        </w:tc>
        <w:tc>
          <w:tcPr>
            <w:tcW w:w="1434" w:type="dxa"/>
          </w:tcPr>
          <w:p w14:paraId="2DF8C9BD" w14:textId="77777777" w:rsidR="002B2CA0" w:rsidRPr="00B4080C" w:rsidRDefault="002B2CA0" w:rsidP="004A0B60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14:paraId="3C602D61" w14:textId="77777777" w:rsidR="002B2CA0" w:rsidRPr="00B4080C" w:rsidRDefault="002B2CA0" w:rsidP="004A0B60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50B9B449" w14:textId="77777777" w:rsidR="002B2CA0" w:rsidRPr="00B4080C" w:rsidRDefault="002B2CA0" w:rsidP="004A0B60">
            <w:pPr>
              <w:jc w:val="center"/>
            </w:pPr>
          </w:p>
        </w:tc>
        <w:tc>
          <w:tcPr>
            <w:tcW w:w="2126" w:type="dxa"/>
            <w:shd w:val="clear" w:color="auto" w:fill="FFFFFF" w:themeFill="background1"/>
          </w:tcPr>
          <w:p w14:paraId="7F462A62" w14:textId="77777777" w:rsidR="002B2CA0" w:rsidRPr="00B4080C" w:rsidRDefault="002B2CA0" w:rsidP="004A0B60">
            <w:pPr>
              <w:jc w:val="center"/>
            </w:pPr>
          </w:p>
        </w:tc>
      </w:tr>
      <w:tr w:rsidR="002B2CA0" w14:paraId="53B3733F" w14:textId="77777777" w:rsidTr="004023C6">
        <w:tc>
          <w:tcPr>
            <w:tcW w:w="709" w:type="dxa"/>
          </w:tcPr>
          <w:p w14:paraId="2238F2FB" w14:textId="77777777" w:rsidR="002B2CA0" w:rsidRPr="00B4080C" w:rsidRDefault="002B2CA0" w:rsidP="004A0B60">
            <w:pPr>
              <w:jc w:val="center"/>
            </w:pPr>
            <w:r>
              <w:t>3.</w:t>
            </w:r>
          </w:p>
        </w:tc>
        <w:tc>
          <w:tcPr>
            <w:tcW w:w="3811" w:type="dxa"/>
          </w:tcPr>
          <w:p w14:paraId="7DCE4885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6DC0FF23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08E66A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7C3E5D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9711EB3" w14:textId="77777777" w:rsidR="002B2CA0" w:rsidRDefault="002B2CA0" w:rsidP="004A0B60">
            <w:pPr>
              <w:rPr>
                <w:b/>
                <w:bCs/>
              </w:rPr>
            </w:pPr>
          </w:p>
        </w:tc>
      </w:tr>
      <w:tr w:rsidR="002B2CA0" w:rsidRPr="004C23D0" w14:paraId="489A545E" w14:textId="77777777" w:rsidTr="004023C6">
        <w:tc>
          <w:tcPr>
            <w:tcW w:w="7230" w:type="dxa"/>
            <w:gridSpan w:val="4"/>
            <w:shd w:val="clear" w:color="auto" w:fill="FFFFFF" w:themeFill="background1"/>
            <w:vAlign w:val="center"/>
          </w:tcPr>
          <w:p w14:paraId="265916E6" w14:textId="77777777" w:rsidR="002B2CA0" w:rsidRPr="004C23D0" w:rsidRDefault="002B2CA0" w:rsidP="004A0B60">
            <w:pPr>
              <w:rPr>
                <w:b/>
              </w:rPr>
            </w:pPr>
            <w:r w:rsidRPr="004C23D0">
              <w:rPr>
                <w:b/>
              </w:rPr>
              <w:t>Izvođenje radova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42D03552" w14:textId="77777777" w:rsidR="002B2CA0" w:rsidRPr="004C23D0" w:rsidRDefault="002B2CA0" w:rsidP="004A0B60">
            <w:pPr>
              <w:rPr>
                <w:b/>
              </w:rPr>
            </w:pPr>
          </w:p>
        </w:tc>
      </w:tr>
      <w:tr w:rsidR="002B2CA0" w14:paraId="6CDE894C" w14:textId="77777777" w:rsidTr="004023C6">
        <w:tc>
          <w:tcPr>
            <w:tcW w:w="709" w:type="dxa"/>
          </w:tcPr>
          <w:p w14:paraId="63A38239" w14:textId="77777777" w:rsidR="002B2CA0" w:rsidRPr="00B4080C" w:rsidRDefault="002B2CA0" w:rsidP="004A0B60">
            <w:r>
              <w:rPr>
                <w:b/>
                <w:bCs/>
              </w:rPr>
              <w:t xml:space="preserve">  </w:t>
            </w:r>
            <w:r>
              <w:t>1</w:t>
            </w:r>
            <w:r w:rsidRPr="00B4080C">
              <w:t xml:space="preserve">. </w:t>
            </w:r>
          </w:p>
        </w:tc>
        <w:tc>
          <w:tcPr>
            <w:tcW w:w="3811" w:type="dxa"/>
          </w:tcPr>
          <w:p w14:paraId="12C7AA03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10D1FEBF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26AE11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F0A35B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3B7CA73" w14:textId="77777777" w:rsidR="002B2CA0" w:rsidRDefault="002B2CA0" w:rsidP="004A0B60">
            <w:pPr>
              <w:rPr>
                <w:b/>
                <w:bCs/>
              </w:rPr>
            </w:pPr>
          </w:p>
        </w:tc>
      </w:tr>
      <w:tr w:rsidR="002B2CA0" w14:paraId="02082C49" w14:textId="77777777" w:rsidTr="004023C6">
        <w:tc>
          <w:tcPr>
            <w:tcW w:w="709" w:type="dxa"/>
          </w:tcPr>
          <w:p w14:paraId="30461BA0" w14:textId="77777777" w:rsidR="002B2CA0" w:rsidRPr="00B4080C" w:rsidRDefault="002B2CA0" w:rsidP="004A0B60">
            <w:r>
              <w:t xml:space="preserve">  2</w:t>
            </w:r>
            <w:r w:rsidRPr="00B4080C">
              <w:t>.</w:t>
            </w:r>
          </w:p>
        </w:tc>
        <w:tc>
          <w:tcPr>
            <w:tcW w:w="3811" w:type="dxa"/>
          </w:tcPr>
          <w:p w14:paraId="0C9E9C13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3BD63B4D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ADCDDE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ABF8FC5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1FB5567" w14:textId="77777777" w:rsidR="002B2CA0" w:rsidRDefault="002B2CA0" w:rsidP="004A0B60">
            <w:pPr>
              <w:rPr>
                <w:b/>
                <w:bCs/>
              </w:rPr>
            </w:pPr>
          </w:p>
        </w:tc>
      </w:tr>
      <w:tr w:rsidR="002B2CA0" w14:paraId="1A2F8607" w14:textId="77777777" w:rsidTr="004023C6">
        <w:tc>
          <w:tcPr>
            <w:tcW w:w="709" w:type="dxa"/>
          </w:tcPr>
          <w:p w14:paraId="0E979429" w14:textId="77777777" w:rsidR="002B2CA0" w:rsidRPr="00B4080C" w:rsidRDefault="002B2CA0" w:rsidP="004A0B60">
            <w:r>
              <w:t xml:space="preserve">  3</w:t>
            </w:r>
            <w:r w:rsidRPr="00B4080C">
              <w:t>.</w:t>
            </w:r>
          </w:p>
        </w:tc>
        <w:tc>
          <w:tcPr>
            <w:tcW w:w="3811" w:type="dxa"/>
          </w:tcPr>
          <w:p w14:paraId="681B9FBE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06CC2B5F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A88BD7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099704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CF33B1B" w14:textId="77777777" w:rsidR="002B2CA0" w:rsidRDefault="002B2CA0" w:rsidP="004A0B60">
            <w:pPr>
              <w:rPr>
                <w:b/>
                <w:bCs/>
              </w:rPr>
            </w:pPr>
          </w:p>
        </w:tc>
      </w:tr>
      <w:tr w:rsidR="002B2CA0" w:rsidRPr="004C23D0" w14:paraId="3A0CDC3F" w14:textId="77777777" w:rsidTr="004023C6">
        <w:tc>
          <w:tcPr>
            <w:tcW w:w="7230" w:type="dxa"/>
            <w:gridSpan w:val="4"/>
            <w:shd w:val="clear" w:color="auto" w:fill="FFFFFF" w:themeFill="background1"/>
            <w:vAlign w:val="center"/>
          </w:tcPr>
          <w:p w14:paraId="2C3580E7" w14:textId="77777777" w:rsidR="002B2CA0" w:rsidRPr="004C23D0" w:rsidRDefault="002B2CA0" w:rsidP="004A0B60">
            <w:pPr>
              <w:rPr>
                <w:b/>
              </w:rPr>
            </w:pPr>
            <w:r w:rsidRPr="004C23D0">
              <w:rPr>
                <w:b/>
              </w:rPr>
              <w:t>Nabava i ugradnja opreme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1B9EE6E7" w14:textId="77777777" w:rsidR="002B2CA0" w:rsidRPr="004C23D0" w:rsidRDefault="002B2CA0" w:rsidP="004A0B60">
            <w:pPr>
              <w:rPr>
                <w:b/>
              </w:rPr>
            </w:pPr>
          </w:p>
        </w:tc>
      </w:tr>
      <w:tr w:rsidR="002B2CA0" w14:paraId="2B74ED54" w14:textId="77777777" w:rsidTr="004023C6">
        <w:tc>
          <w:tcPr>
            <w:tcW w:w="709" w:type="dxa"/>
          </w:tcPr>
          <w:p w14:paraId="1A6A3CCC" w14:textId="77777777" w:rsidR="002B2CA0" w:rsidRPr="00B4080C" w:rsidRDefault="002B2CA0" w:rsidP="004A0B60">
            <w:r>
              <w:rPr>
                <w:b/>
                <w:bCs/>
              </w:rPr>
              <w:t xml:space="preserve">  </w:t>
            </w:r>
            <w:r>
              <w:t>1</w:t>
            </w:r>
            <w:r w:rsidRPr="00B4080C">
              <w:t xml:space="preserve">. </w:t>
            </w:r>
          </w:p>
        </w:tc>
        <w:tc>
          <w:tcPr>
            <w:tcW w:w="3811" w:type="dxa"/>
          </w:tcPr>
          <w:p w14:paraId="78AB24C3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58AE580E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74FDCF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39B72E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3353668" w14:textId="77777777" w:rsidR="002B2CA0" w:rsidRDefault="002B2CA0" w:rsidP="004A0B60">
            <w:pPr>
              <w:rPr>
                <w:b/>
                <w:bCs/>
              </w:rPr>
            </w:pPr>
          </w:p>
        </w:tc>
      </w:tr>
      <w:tr w:rsidR="002B2CA0" w14:paraId="437C76DE" w14:textId="77777777" w:rsidTr="004023C6">
        <w:tc>
          <w:tcPr>
            <w:tcW w:w="709" w:type="dxa"/>
          </w:tcPr>
          <w:p w14:paraId="3FC1762D" w14:textId="77777777" w:rsidR="002B2CA0" w:rsidRPr="00B4080C" w:rsidRDefault="002B2CA0" w:rsidP="004A0B60">
            <w:r>
              <w:t xml:space="preserve">  2</w:t>
            </w:r>
            <w:r w:rsidRPr="00B4080C">
              <w:t>.</w:t>
            </w:r>
          </w:p>
        </w:tc>
        <w:tc>
          <w:tcPr>
            <w:tcW w:w="3811" w:type="dxa"/>
          </w:tcPr>
          <w:p w14:paraId="7BDF71D6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461F289C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65CAE7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25DEC7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7E0507D" w14:textId="77777777" w:rsidR="002B2CA0" w:rsidRDefault="002B2CA0" w:rsidP="004A0B60">
            <w:pPr>
              <w:rPr>
                <w:b/>
                <w:bCs/>
              </w:rPr>
            </w:pPr>
          </w:p>
        </w:tc>
      </w:tr>
      <w:tr w:rsidR="002B2CA0" w14:paraId="3B415C41" w14:textId="77777777" w:rsidTr="004023C6">
        <w:tc>
          <w:tcPr>
            <w:tcW w:w="709" w:type="dxa"/>
          </w:tcPr>
          <w:p w14:paraId="18E909FA" w14:textId="77777777" w:rsidR="002B2CA0" w:rsidRPr="00B4080C" w:rsidRDefault="002B2CA0" w:rsidP="004A0B60">
            <w:r>
              <w:t xml:space="preserve">  3</w:t>
            </w:r>
            <w:r w:rsidRPr="00B4080C">
              <w:t>.</w:t>
            </w:r>
          </w:p>
        </w:tc>
        <w:tc>
          <w:tcPr>
            <w:tcW w:w="3811" w:type="dxa"/>
          </w:tcPr>
          <w:p w14:paraId="3F3081CE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42F08856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AB368B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582A2A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8568BE3" w14:textId="77777777" w:rsidR="002B2CA0" w:rsidRDefault="002B2CA0" w:rsidP="004A0B60">
            <w:pPr>
              <w:rPr>
                <w:b/>
                <w:bCs/>
              </w:rPr>
            </w:pPr>
          </w:p>
        </w:tc>
      </w:tr>
      <w:tr w:rsidR="002B2CA0" w:rsidRPr="004C23D0" w14:paraId="70769B48" w14:textId="77777777" w:rsidTr="004023C6">
        <w:tc>
          <w:tcPr>
            <w:tcW w:w="7230" w:type="dxa"/>
            <w:gridSpan w:val="4"/>
            <w:shd w:val="clear" w:color="auto" w:fill="FFFFFF" w:themeFill="background1"/>
            <w:vAlign w:val="center"/>
          </w:tcPr>
          <w:p w14:paraId="557D0CD1" w14:textId="77777777" w:rsidR="002B2CA0" w:rsidRPr="004C23D0" w:rsidRDefault="002B2CA0" w:rsidP="004A0B60">
            <w:pPr>
              <w:rPr>
                <w:b/>
              </w:rPr>
            </w:pPr>
            <w:r w:rsidRPr="004C23D0">
              <w:rPr>
                <w:b/>
              </w:rPr>
              <w:t>Stručni nadzor</w:t>
            </w: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39619AA6" w14:textId="77777777" w:rsidR="002B2CA0" w:rsidRPr="004C23D0" w:rsidRDefault="002B2CA0" w:rsidP="004A0B60">
            <w:pPr>
              <w:rPr>
                <w:b/>
              </w:rPr>
            </w:pPr>
          </w:p>
        </w:tc>
      </w:tr>
      <w:tr w:rsidR="002B2CA0" w14:paraId="7031688A" w14:textId="77777777" w:rsidTr="004023C6">
        <w:tc>
          <w:tcPr>
            <w:tcW w:w="709" w:type="dxa"/>
          </w:tcPr>
          <w:p w14:paraId="11301637" w14:textId="77777777" w:rsidR="002B2CA0" w:rsidRPr="00B4080C" w:rsidRDefault="002B2CA0" w:rsidP="004A0B60">
            <w:pPr>
              <w:jc w:val="center"/>
            </w:pPr>
            <w:r>
              <w:t>1</w:t>
            </w:r>
            <w:r w:rsidRPr="00B4080C">
              <w:t>.</w:t>
            </w:r>
          </w:p>
        </w:tc>
        <w:tc>
          <w:tcPr>
            <w:tcW w:w="3811" w:type="dxa"/>
          </w:tcPr>
          <w:p w14:paraId="7CD0F599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776AE291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82DBC5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360196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7E7BC58" w14:textId="77777777" w:rsidR="002B2CA0" w:rsidRDefault="002B2CA0" w:rsidP="004A0B60">
            <w:pPr>
              <w:rPr>
                <w:b/>
                <w:bCs/>
              </w:rPr>
            </w:pPr>
          </w:p>
        </w:tc>
      </w:tr>
      <w:tr w:rsidR="002B2CA0" w14:paraId="2345F72A" w14:textId="77777777" w:rsidTr="004023C6">
        <w:tc>
          <w:tcPr>
            <w:tcW w:w="709" w:type="dxa"/>
          </w:tcPr>
          <w:p w14:paraId="3284578A" w14:textId="77777777" w:rsidR="002B2CA0" w:rsidRDefault="002B2CA0" w:rsidP="004A0B60">
            <w:pPr>
              <w:jc w:val="center"/>
              <w:rPr>
                <w:b/>
                <w:bCs/>
              </w:rPr>
            </w:pPr>
            <w:r w:rsidRPr="004C23D0">
              <w:t>2.</w:t>
            </w:r>
          </w:p>
        </w:tc>
        <w:tc>
          <w:tcPr>
            <w:tcW w:w="3811" w:type="dxa"/>
          </w:tcPr>
          <w:p w14:paraId="1A1F2812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3850F356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493F7F2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9BC041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12B4012" w14:textId="77777777" w:rsidR="002B2CA0" w:rsidRDefault="002B2CA0" w:rsidP="004A0B60">
            <w:pPr>
              <w:rPr>
                <w:b/>
                <w:bCs/>
              </w:rPr>
            </w:pPr>
          </w:p>
        </w:tc>
      </w:tr>
      <w:tr w:rsidR="002B2CA0" w14:paraId="645C13C3" w14:textId="77777777" w:rsidTr="004023C6">
        <w:tc>
          <w:tcPr>
            <w:tcW w:w="709" w:type="dxa"/>
          </w:tcPr>
          <w:p w14:paraId="4E27CD37" w14:textId="77777777" w:rsidR="002B2CA0" w:rsidRPr="00B4080C" w:rsidRDefault="002B2CA0" w:rsidP="004A0B60">
            <w:pPr>
              <w:jc w:val="center"/>
            </w:pPr>
            <w:r>
              <w:t>3</w:t>
            </w:r>
            <w:r w:rsidRPr="00B4080C">
              <w:t>.</w:t>
            </w:r>
          </w:p>
        </w:tc>
        <w:tc>
          <w:tcPr>
            <w:tcW w:w="3811" w:type="dxa"/>
          </w:tcPr>
          <w:p w14:paraId="67F89158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45ECB90E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8430FE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58511F" w14:textId="77777777" w:rsidR="002B2CA0" w:rsidRDefault="002B2CA0" w:rsidP="004A0B60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62CEBB9" w14:textId="77777777" w:rsidR="002B2CA0" w:rsidRDefault="002B2CA0" w:rsidP="004A0B60">
            <w:pPr>
              <w:rPr>
                <w:b/>
                <w:bCs/>
              </w:rPr>
            </w:pPr>
          </w:p>
        </w:tc>
      </w:tr>
    </w:tbl>
    <w:tbl>
      <w:tblPr>
        <w:tblW w:w="10915" w:type="dxa"/>
        <w:tblInd w:w="-15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55"/>
        <w:gridCol w:w="6960"/>
      </w:tblGrid>
      <w:tr w:rsidR="00887AB9" w:rsidRPr="005D7E44" w14:paraId="32BCEDA4" w14:textId="77777777" w:rsidTr="00CC2D47">
        <w:trPr>
          <w:trHeight w:val="278"/>
        </w:trPr>
        <w:tc>
          <w:tcPr>
            <w:tcW w:w="3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hideMark/>
          </w:tcPr>
          <w:p w14:paraId="4B64BFA8" w14:textId="001774FB" w:rsidR="008A3240" w:rsidRPr="008A3240" w:rsidRDefault="008A3240" w:rsidP="00CC2D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8A3240">
              <w:rPr>
                <w:rFonts w:cstheme="minorHAnsi"/>
                <w:b/>
                <w:bCs/>
                <w:color w:val="000000"/>
              </w:rPr>
              <w:t>4. POPIS PRILOGA</w:t>
            </w:r>
            <w:r>
              <w:rPr>
                <w:rFonts w:cstheme="minorHAnsi"/>
                <w:b/>
                <w:bCs/>
                <w:color w:val="000000"/>
              </w:rPr>
              <w:t>*</w:t>
            </w:r>
          </w:p>
        </w:tc>
        <w:tc>
          <w:tcPr>
            <w:tcW w:w="6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319757B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A3240" w:rsidRPr="005D7E44" w14:paraId="4B61D0CE" w14:textId="77777777" w:rsidTr="008A3240">
        <w:trPr>
          <w:trHeight w:val="278"/>
        </w:trPr>
        <w:tc>
          <w:tcPr>
            <w:tcW w:w="3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D73FC6C" w14:textId="706DFD9E" w:rsidR="008A3240" w:rsidRDefault="008A3240" w:rsidP="00CC2D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4.1.</w:t>
            </w:r>
          </w:p>
        </w:tc>
        <w:tc>
          <w:tcPr>
            <w:tcW w:w="6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A7A495" w14:textId="77777777" w:rsidR="008A3240" w:rsidRPr="005D7E44" w:rsidRDefault="008A3240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A3240" w:rsidRPr="005D7E44" w14:paraId="4268835C" w14:textId="77777777" w:rsidTr="008A3240">
        <w:trPr>
          <w:trHeight w:val="278"/>
        </w:trPr>
        <w:tc>
          <w:tcPr>
            <w:tcW w:w="3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B0DCD98" w14:textId="6F22CCBC" w:rsidR="008A3240" w:rsidRDefault="008A3240" w:rsidP="00CC2D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4.2.</w:t>
            </w:r>
          </w:p>
        </w:tc>
        <w:tc>
          <w:tcPr>
            <w:tcW w:w="6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951C39" w14:textId="77777777" w:rsidR="008A3240" w:rsidRPr="005D7E44" w:rsidRDefault="008A3240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A3240" w:rsidRPr="005D7E44" w14:paraId="272A9715" w14:textId="77777777" w:rsidTr="008A3240">
        <w:trPr>
          <w:trHeight w:val="278"/>
        </w:trPr>
        <w:tc>
          <w:tcPr>
            <w:tcW w:w="3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124AA6" w14:textId="77DF4742" w:rsidR="008A3240" w:rsidRDefault="008A3240" w:rsidP="00CC2D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4.3.</w:t>
            </w:r>
          </w:p>
        </w:tc>
        <w:tc>
          <w:tcPr>
            <w:tcW w:w="6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C6940D" w14:textId="77777777" w:rsidR="008A3240" w:rsidRPr="005D7E44" w:rsidRDefault="008A3240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A3240" w:rsidRPr="005D7E44" w14:paraId="4E8E472D" w14:textId="77777777" w:rsidTr="008A3240">
        <w:trPr>
          <w:trHeight w:val="278"/>
        </w:trPr>
        <w:tc>
          <w:tcPr>
            <w:tcW w:w="3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091D00D" w14:textId="7AE996AA" w:rsidR="008A3240" w:rsidRDefault="008A3240" w:rsidP="00CC2D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4.4.</w:t>
            </w:r>
          </w:p>
        </w:tc>
        <w:tc>
          <w:tcPr>
            <w:tcW w:w="6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E7755D" w14:textId="77777777" w:rsidR="008A3240" w:rsidRPr="005D7E44" w:rsidRDefault="008A3240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A3240" w:rsidRPr="005D7E44" w14:paraId="6C448582" w14:textId="77777777" w:rsidTr="008A3240">
        <w:trPr>
          <w:trHeight w:val="278"/>
        </w:trPr>
        <w:tc>
          <w:tcPr>
            <w:tcW w:w="3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36B4765" w14:textId="387C8D6F" w:rsidR="008A3240" w:rsidRDefault="008A3240" w:rsidP="00CC2D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4.5.</w:t>
            </w:r>
          </w:p>
        </w:tc>
        <w:tc>
          <w:tcPr>
            <w:tcW w:w="6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9EE859" w14:textId="77777777" w:rsidR="008A3240" w:rsidRPr="005D7E44" w:rsidRDefault="008A3240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A3240" w:rsidRPr="005D7E44" w14:paraId="4B2FBCC7" w14:textId="77777777" w:rsidTr="00CC2D47">
        <w:trPr>
          <w:trHeight w:val="278"/>
        </w:trPr>
        <w:tc>
          <w:tcPr>
            <w:tcW w:w="3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1BB86F20" w14:textId="3B07ED7E" w:rsidR="008A3240" w:rsidRDefault="008A3240" w:rsidP="00CC2D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5</w:t>
            </w:r>
            <w:r w:rsidRPr="005D7E44">
              <w:rPr>
                <w:rFonts w:cstheme="minorHAnsi"/>
                <w:b/>
                <w:bCs/>
                <w:color w:val="000000"/>
              </w:rPr>
              <w:t>. IZJAVA O TOČNOSTI PODATAKA</w:t>
            </w:r>
          </w:p>
        </w:tc>
        <w:tc>
          <w:tcPr>
            <w:tcW w:w="6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D8BE729" w14:textId="77777777" w:rsidR="008A3240" w:rsidRPr="005D7E44" w:rsidRDefault="008A3240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87AB9" w:rsidRPr="005D7E44" w14:paraId="2666F442" w14:textId="77777777" w:rsidTr="00597597">
        <w:trPr>
          <w:trHeight w:val="564"/>
        </w:trPr>
        <w:tc>
          <w:tcPr>
            <w:tcW w:w="1091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4F56D18" w14:textId="0BF7E333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 xml:space="preserve">Ja niže potpisani, kao odgovorna osoba </w:t>
            </w:r>
            <w:r w:rsidR="003953B4">
              <w:rPr>
                <w:rFonts w:cstheme="minorHAnsi"/>
                <w:color w:val="000000"/>
              </w:rPr>
              <w:t xml:space="preserve">korisnika </w:t>
            </w:r>
            <w:r w:rsidRPr="005D7E44">
              <w:rPr>
                <w:rFonts w:cstheme="minorHAnsi"/>
                <w:color w:val="000000"/>
              </w:rPr>
              <w:t>koj</w:t>
            </w:r>
            <w:r w:rsidR="003953B4">
              <w:rPr>
                <w:rFonts w:cstheme="minorHAnsi"/>
                <w:color w:val="000000"/>
              </w:rPr>
              <w:t>i</w:t>
            </w:r>
            <w:r w:rsidRPr="005D7E44">
              <w:rPr>
                <w:rFonts w:cstheme="minorHAnsi"/>
                <w:color w:val="000000"/>
              </w:rPr>
              <w:t xml:space="preserve"> podnosi ovo </w:t>
            </w:r>
            <w:r w:rsidR="00597597">
              <w:rPr>
                <w:rFonts w:cstheme="minorHAnsi"/>
                <w:color w:val="000000"/>
              </w:rPr>
              <w:t>I</w:t>
            </w:r>
            <w:r w:rsidRPr="005D7E44">
              <w:rPr>
                <w:rFonts w:cstheme="minorHAnsi"/>
                <w:color w:val="000000"/>
              </w:rPr>
              <w:t xml:space="preserve">zvješće, potvrđujem da su podaci </w:t>
            </w:r>
            <w:r w:rsidR="005D7E44">
              <w:rPr>
                <w:rFonts w:cstheme="minorHAnsi"/>
                <w:color w:val="000000"/>
              </w:rPr>
              <w:t xml:space="preserve">navedeni </w:t>
            </w:r>
            <w:r w:rsidRPr="005D7E44">
              <w:rPr>
                <w:rFonts w:cstheme="minorHAnsi"/>
                <w:color w:val="000000"/>
              </w:rPr>
              <w:t xml:space="preserve">u </w:t>
            </w:r>
            <w:r w:rsidR="00597597">
              <w:rPr>
                <w:rFonts w:cstheme="minorHAnsi"/>
                <w:color w:val="000000"/>
              </w:rPr>
              <w:t xml:space="preserve">istom </w:t>
            </w:r>
            <w:r w:rsidR="008A3240" w:rsidRPr="00AB581A">
              <w:rPr>
                <w:rFonts w:cstheme="minorHAnsi"/>
              </w:rPr>
              <w:t>točni i vjerodostojni</w:t>
            </w:r>
            <w:r w:rsidR="008A3240">
              <w:rPr>
                <w:rFonts w:cstheme="minorHAnsi"/>
              </w:rPr>
              <w:t>.</w:t>
            </w:r>
          </w:p>
        </w:tc>
      </w:tr>
      <w:tr w:rsidR="00887AB9" w:rsidRPr="005D7E44" w14:paraId="505FBE55" w14:textId="77777777" w:rsidTr="00597597">
        <w:trPr>
          <w:trHeight w:val="842"/>
        </w:trPr>
        <w:tc>
          <w:tcPr>
            <w:tcW w:w="39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56B546D7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Ime i prezime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6B8F29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145CE92D" w14:textId="77777777" w:rsidTr="00597597">
        <w:trPr>
          <w:trHeight w:val="506"/>
        </w:trPr>
        <w:tc>
          <w:tcPr>
            <w:tcW w:w="39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0415A3B1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Funkcija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5647D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0EAB79A7" w14:textId="77777777" w:rsidTr="00597597">
        <w:trPr>
          <w:trHeight w:val="506"/>
        </w:trPr>
        <w:tc>
          <w:tcPr>
            <w:tcW w:w="39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4B6A2E0D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Mjesto i datum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75863C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59950F57" w14:textId="77777777" w:rsidTr="00597597">
        <w:trPr>
          <w:trHeight w:val="842"/>
        </w:trPr>
        <w:tc>
          <w:tcPr>
            <w:tcW w:w="39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366A494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Potpis i pečat</w:t>
            </w:r>
          </w:p>
        </w:tc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C4A258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5D7E44" w:rsidRPr="008A3240" w14:paraId="408F1709" w14:textId="77777777" w:rsidTr="00597597">
        <w:trPr>
          <w:trHeight w:val="919"/>
        </w:trPr>
        <w:tc>
          <w:tcPr>
            <w:tcW w:w="10915" w:type="dxa"/>
            <w:gridSpan w:val="2"/>
          </w:tcPr>
          <w:p w14:paraId="6FB8B616" w14:textId="77777777" w:rsidR="008A3240" w:rsidRPr="008A3240" w:rsidRDefault="008A3240" w:rsidP="006542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3FCE011C" w14:textId="77777777" w:rsidR="008A3240" w:rsidRPr="008A3240" w:rsidRDefault="008A3240" w:rsidP="008A32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A3240">
              <w:rPr>
                <w:rFonts w:cstheme="minorHAnsi"/>
                <w:color w:val="000000"/>
              </w:rPr>
              <w:t xml:space="preserve">* </w:t>
            </w:r>
            <w:r w:rsidRPr="008A3240">
              <w:rPr>
                <w:rFonts w:ascii="Calibri" w:hAnsi="Calibri" w:cs="Calibri"/>
                <w:color w:val="000000"/>
              </w:rPr>
              <w:t>Završnom izvješću o provedbi projekta prilaže se dokumentacija (</w:t>
            </w:r>
            <w:r w:rsidRPr="008A3240">
              <w:rPr>
                <w:rFonts w:cstheme="minorHAnsi"/>
              </w:rPr>
              <w:t>računi, ugovori, narudžbenice, privremene i okončane</w:t>
            </w:r>
          </w:p>
          <w:p w14:paraId="0A1AC89E" w14:textId="64352446" w:rsidR="008A3240" w:rsidRPr="008A3240" w:rsidRDefault="008A3240" w:rsidP="008A32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8A3240">
              <w:rPr>
                <w:rFonts w:cstheme="minorHAnsi"/>
              </w:rPr>
              <w:t xml:space="preserve">   situacije, otpremnice, fotografije izvršenih radova i postavljene opreme i dr.).</w:t>
            </w:r>
          </w:p>
        </w:tc>
      </w:tr>
      <w:tr w:rsidR="00887AB9" w:rsidRPr="005D7E44" w14:paraId="1BDA3D96" w14:textId="77777777" w:rsidTr="00597597">
        <w:trPr>
          <w:trHeight w:val="686"/>
        </w:trPr>
        <w:tc>
          <w:tcPr>
            <w:tcW w:w="3955" w:type="dxa"/>
          </w:tcPr>
          <w:p w14:paraId="745CD92A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</w:p>
        </w:tc>
        <w:tc>
          <w:tcPr>
            <w:tcW w:w="6960" w:type="dxa"/>
          </w:tcPr>
          <w:p w14:paraId="29040FAE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</w:p>
        </w:tc>
      </w:tr>
      <w:tr w:rsidR="005D7E44" w:rsidRPr="005D7E44" w14:paraId="23299EA7" w14:textId="77777777" w:rsidTr="00597597">
        <w:trPr>
          <w:trHeight w:val="686"/>
        </w:trPr>
        <w:tc>
          <w:tcPr>
            <w:tcW w:w="3955" w:type="dxa"/>
          </w:tcPr>
          <w:p w14:paraId="60161832" w14:textId="5E20A8C9" w:rsidR="005D7E44" w:rsidRPr="008A3240" w:rsidRDefault="005D7E44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6960" w:type="dxa"/>
          </w:tcPr>
          <w:p w14:paraId="4AAB27FB" w14:textId="77777777" w:rsidR="005D7E44" w:rsidRPr="005D7E44" w:rsidRDefault="005D7E44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</w:p>
        </w:tc>
      </w:tr>
    </w:tbl>
    <w:p w14:paraId="31424B84" w14:textId="77777777" w:rsidR="00887AB9" w:rsidRDefault="00887AB9" w:rsidP="00A232A4">
      <w:bookmarkStart w:id="0" w:name="_GoBack"/>
      <w:bookmarkEnd w:id="0"/>
    </w:p>
    <w:sectPr w:rsidR="00887AB9" w:rsidSect="00887AB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D4CE4" w14:textId="77777777" w:rsidR="00C943C2" w:rsidRDefault="00C943C2" w:rsidP="00557507">
      <w:pPr>
        <w:spacing w:after="0" w:line="240" w:lineRule="auto"/>
      </w:pPr>
      <w:r>
        <w:separator/>
      </w:r>
    </w:p>
  </w:endnote>
  <w:endnote w:type="continuationSeparator" w:id="0">
    <w:p w14:paraId="1DC73466" w14:textId="77777777" w:rsidR="00C943C2" w:rsidRDefault="00C943C2" w:rsidP="0055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2050C" w14:textId="77777777" w:rsidR="00C943C2" w:rsidRDefault="00C943C2" w:rsidP="00557507">
      <w:pPr>
        <w:spacing w:after="0" w:line="240" w:lineRule="auto"/>
      </w:pPr>
      <w:r>
        <w:separator/>
      </w:r>
    </w:p>
  </w:footnote>
  <w:footnote w:type="continuationSeparator" w:id="0">
    <w:p w14:paraId="0D6F83A0" w14:textId="77777777" w:rsidR="00C943C2" w:rsidRDefault="00C943C2" w:rsidP="0055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A53D6" w14:textId="77777777" w:rsidR="00BD556E" w:rsidRPr="00CE0CB7" w:rsidRDefault="00BD556E" w:rsidP="00BD556E">
    <w:pPr>
      <w:jc w:val="center"/>
      <w:rPr>
        <w:rFonts w:eastAsia="Calibri" w:cstheme="minorHAnsi"/>
        <w:i/>
        <w:sz w:val="18"/>
        <w:szCs w:val="18"/>
      </w:rPr>
    </w:pPr>
    <w:r w:rsidRPr="00CE0CB7">
      <w:rPr>
        <w:rFonts w:eastAsia="Calibri" w:cstheme="minorHAnsi"/>
        <w:i/>
        <w:sz w:val="18"/>
        <w:szCs w:val="18"/>
      </w:rPr>
      <w:t xml:space="preserve">Program </w:t>
    </w:r>
    <w:r w:rsidRPr="00CE0CB7">
      <w:rPr>
        <w:rFonts w:cstheme="minorHAnsi"/>
        <w:i/>
        <w:sz w:val="18"/>
        <w:szCs w:val="18"/>
      </w:rPr>
      <w:t>unapređenja infrastrukture javnog prijevoza putnika na području Karlovačke županije u 2026. godini</w:t>
    </w:r>
  </w:p>
  <w:p w14:paraId="4C918BD1" w14:textId="7B5FA783" w:rsidR="0033228A" w:rsidRPr="00BD556E" w:rsidRDefault="0033228A" w:rsidP="00BD556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B9"/>
    <w:rsid w:val="000822B5"/>
    <w:rsid w:val="00155C78"/>
    <w:rsid w:val="00251A1B"/>
    <w:rsid w:val="00286D9B"/>
    <w:rsid w:val="00293C04"/>
    <w:rsid w:val="002B2A5C"/>
    <w:rsid w:val="002B2CA0"/>
    <w:rsid w:val="002B582B"/>
    <w:rsid w:val="002C0526"/>
    <w:rsid w:val="0033228A"/>
    <w:rsid w:val="00335AC2"/>
    <w:rsid w:val="00351234"/>
    <w:rsid w:val="003545F1"/>
    <w:rsid w:val="003953B4"/>
    <w:rsid w:val="003A619D"/>
    <w:rsid w:val="003F55EE"/>
    <w:rsid w:val="004023C6"/>
    <w:rsid w:val="0049116E"/>
    <w:rsid w:val="0053635E"/>
    <w:rsid w:val="00542D78"/>
    <w:rsid w:val="00557507"/>
    <w:rsid w:val="00574620"/>
    <w:rsid w:val="00597597"/>
    <w:rsid w:val="005D5398"/>
    <w:rsid w:val="005D7E44"/>
    <w:rsid w:val="00631AC5"/>
    <w:rsid w:val="00653FE0"/>
    <w:rsid w:val="00690DDC"/>
    <w:rsid w:val="00716F70"/>
    <w:rsid w:val="007A0F5B"/>
    <w:rsid w:val="007B1885"/>
    <w:rsid w:val="007C03AC"/>
    <w:rsid w:val="007E5AC8"/>
    <w:rsid w:val="00812305"/>
    <w:rsid w:val="00887AB9"/>
    <w:rsid w:val="008A3240"/>
    <w:rsid w:val="008E6923"/>
    <w:rsid w:val="00906AEB"/>
    <w:rsid w:val="00975C64"/>
    <w:rsid w:val="009935BA"/>
    <w:rsid w:val="009C4354"/>
    <w:rsid w:val="00A151A0"/>
    <w:rsid w:val="00A232A4"/>
    <w:rsid w:val="00A354AF"/>
    <w:rsid w:val="00A73D34"/>
    <w:rsid w:val="00B27F8B"/>
    <w:rsid w:val="00BD556E"/>
    <w:rsid w:val="00C2173F"/>
    <w:rsid w:val="00C47BB0"/>
    <w:rsid w:val="00C943C2"/>
    <w:rsid w:val="00CC2D47"/>
    <w:rsid w:val="00D43A4D"/>
    <w:rsid w:val="00DC63AB"/>
    <w:rsid w:val="00E6077E"/>
    <w:rsid w:val="00E840A3"/>
    <w:rsid w:val="00E867C5"/>
    <w:rsid w:val="00E90CC1"/>
    <w:rsid w:val="00F0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AFF7"/>
  <w15:chartTrackingRefBased/>
  <w15:docId w15:val="{082FA5B9-CE5F-4FD6-A6FC-B3EB3F10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507"/>
  </w:style>
  <w:style w:type="paragraph" w:styleId="Podnoje">
    <w:name w:val="footer"/>
    <w:basedOn w:val="Normal"/>
    <w:link w:val="PodnojeChar"/>
    <w:uiPriority w:val="99"/>
    <w:unhideWhenUsed/>
    <w:rsid w:val="0055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507"/>
  </w:style>
  <w:style w:type="paragraph" w:styleId="Odlomakpopisa">
    <w:name w:val="List Paragraph"/>
    <w:basedOn w:val="Normal"/>
    <w:uiPriority w:val="34"/>
    <w:qFormat/>
    <w:rsid w:val="008A3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Šeketa</dc:creator>
  <cp:keywords/>
  <dc:description/>
  <cp:lastModifiedBy>AJausovec</cp:lastModifiedBy>
  <cp:revision>2</cp:revision>
  <cp:lastPrinted>2021-02-11T07:08:00Z</cp:lastPrinted>
  <dcterms:created xsi:type="dcterms:W3CDTF">2026-06-30T11:22:00Z</dcterms:created>
  <dcterms:modified xsi:type="dcterms:W3CDTF">2026-06-30T11:22:00Z</dcterms:modified>
</cp:coreProperties>
</file>